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5"/>
        <w:gridCol w:w="2948"/>
        <w:gridCol w:w="1249"/>
        <w:gridCol w:w="382"/>
        <w:gridCol w:w="1364"/>
        <w:gridCol w:w="237"/>
        <w:gridCol w:w="96"/>
        <w:gridCol w:w="141"/>
        <w:gridCol w:w="237"/>
        <w:gridCol w:w="891"/>
        <w:gridCol w:w="704"/>
        <w:gridCol w:w="11"/>
      </w:tblGrid>
      <w:tr w:rsidR="005B4552" w:rsidRPr="00B4508D" w14:paraId="1DCD6095" w14:textId="77777777" w:rsidTr="00C46D19">
        <w:trPr>
          <w:trHeight w:val="263"/>
        </w:trPr>
        <w:tc>
          <w:tcPr>
            <w:tcW w:w="1198" w:type="pct"/>
            <w:gridSpan w:val="2"/>
            <w:shd w:val="clear" w:color="auto" w:fill="auto"/>
            <w:noWrap/>
          </w:tcPr>
          <w:p w14:paraId="458C956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02" w:type="pct"/>
            <w:gridSpan w:val="11"/>
            <w:shd w:val="clear" w:color="auto" w:fill="auto"/>
            <w:noWrap/>
          </w:tcPr>
          <w:p w14:paraId="3D4BBE3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D6BAEB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6AFEFF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53A58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112C0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489836F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28CDA60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4685B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286481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20BD49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A841FA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9C00E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57F2AE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EE9840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70A58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57" w:type="pct"/>
            <w:shd w:val="clear" w:color="auto" w:fill="auto"/>
            <w:noWrap/>
          </w:tcPr>
          <w:p w14:paraId="72F630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9A66124" w14:textId="77777777" w:rsidR="005B4552" w:rsidRPr="00B4508D" w:rsidRDefault="00BA6B7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BA6B78" w:rsidRPr="00B4508D" w14:paraId="2488E2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F7A2A1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1CAD039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46F151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12083348</w:t>
            </w:r>
          </w:p>
        </w:tc>
      </w:tr>
      <w:tr w:rsidR="00BA6B78" w:rsidRPr="00B4508D" w14:paraId="4053ED62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2627B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072722E1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371D062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</w:p>
        </w:tc>
      </w:tr>
      <w:tr w:rsidR="00BA6B78" w:rsidRPr="00B4508D" w14:paraId="406DBDDA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6EC6A1C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538BBE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7C8CCBA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>Juriidiline aadress Vesse 8, 11415 Tallinn</w:t>
            </w:r>
          </w:p>
        </w:tc>
      </w:tr>
      <w:tr w:rsidR="00BA6B78" w:rsidRPr="00B4508D" w14:paraId="32B58E46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D193B85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C0D49A9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4CFCB43" w14:textId="4E7A9E5C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+372 601 2285  </w:t>
            </w:r>
            <w:r w:rsidR="009F6023">
              <w:rPr>
                <w:sz w:val="20"/>
                <w:szCs w:val="20"/>
              </w:rPr>
              <w:t>l.kallas</w:t>
            </w:r>
            <w:r w:rsidR="00B97CFD">
              <w:rPr>
                <w:sz w:val="20"/>
                <w:szCs w:val="20"/>
              </w:rPr>
              <w:t>@leonhard-weiss.com</w:t>
            </w:r>
          </w:p>
        </w:tc>
      </w:tr>
      <w:tr w:rsidR="00BA6B78" w:rsidRPr="00B4508D" w14:paraId="2EC1110C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7A1FF1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367F3A7F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9F3F314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A6B78" w:rsidRPr="00B4508D" w14:paraId="64814892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3FB7B77A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06068D0E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45DFB5F" w14:textId="63AD279F" w:rsidR="00BA6B78" w:rsidRPr="00B4508D" w:rsidRDefault="009F6023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Kallas</w:t>
            </w:r>
          </w:p>
        </w:tc>
      </w:tr>
      <w:tr w:rsidR="00BA6B78" w:rsidRPr="00B4508D" w14:paraId="1609500B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EC9F9CE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35813BD6" w14:textId="77777777" w:rsidR="00BA6B78" w:rsidRPr="00B4508D" w:rsidRDefault="00BA6B78" w:rsidP="00BA6B7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9E15F14" w14:textId="0F3A2E56" w:rsidR="00BA6B78" w:rsidRPr="00B4508D" w:rsidRDefault="00BF1CE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6023">
              <w:rPr>
                <w:sz w:val="20"/>
                <w:szCs w:val="20"/>
              </w:rPr>
              <w:t>8531745</w:t>
            </w:r>
            <w:r>
              <w:rPr>
                <w:sz w:val="20"/>
                <w:szCs w:val="20"/>
              </w:rPr>
              <w:t xml:space="preserve">, </w:t>
            </w:r>
            <w:r w:rsidR="009F6023">
              <w:rPr>
                <w:sz w:val="20"/>
                <w:szCs w:val="20"/>
              </w:rPr>
              <w:t>l.kallas</w:t>
            </w:r>
            <w:r w:rsidR="00BA6B78">
              <w:rPr>
                <w:sz w:val="20"/>
                <w:szCs w:val="20"/>
              </w:rPr>
              <w:t>@leonhard-weiss.com</w:t>
            </w:r>
          </w:p>
        </w:tc>
      </w:tr>
      <w:tr w:rsidR="00BA6B78" w:rsidRPr="00B4508D" w14:paraId="4FBFEB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7E507E4C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710A34AC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2F93AF7C" w14:textId="0A573B69" w:rsidR="00BA6B78" w:rsidRPr="00B4508D" w:rsidRDefault="00C46D1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6023">
              <w:rPr>
                <w:sz w:val="20"/>
                <w:szCs w:val="20"/>
              </w:rPr>
              <w:t>Liz Kallas</w:t>
            </w:r>
          </w:p>
        </w:tc>
      </w:tr>
      <w:tr w:rsidR="00C46D19" w:rsidRPr="00B4508D" w14:paraId="2E3BCB5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10B6D9F0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1D387E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B11A034" w14:textId="1A460D4B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6023">
              <w:rPr>
                <w:sz w:val="20"/>
                <w:szCs w:val="20"/>
              </w:rPr>
              <w:t>8531745</w:t>
            </w:r>
            <w:r>
              <w:rPr>
                <w:sz w:val="20"/>
                <w:szCs w:val="20"/>
              </w:rPr>
              <w:t xml:space="preserve">, </w:t>
            </w:r>
            <w:r w:rsidR="009F6023">
              <w:rPr>
                <w:sz w:val="20"/>
                <w:szCs w:val="20"/>
              </w:rPr>
              <w:t>l.kallas</w:t>
            </w:r>
            <w:r>
              <w:rPr>
                <w:sz w:val="20"/>
                <w:szCs w:val="20"/>
              </w:rPr>
              <w:t>@leonhard-weiss.com</w:t>
            </w:r>
          </w:p>
        </w:tc>
      </w:tr>
      <w:tr w:rsidR="00C46D19" w:rsidRPr="00B4508D" w14:paraId="7B66BD18" w14:textId="77777777" w:rsidTr="00C46D19">
        <w:trPr>
          <w:trHeight w:val="140"/>
        </w:trPr>
        <w:tc>
          <w:tcPr>
            <w:tcW w:w="5000" w:type="pct"/>
            <w:gridSpan w:val="13"/>
            <w:shd w:val="clear" w:color="auto" w:fill="auto"/>
            <w:noWrap/>
          </w:tcPr>
          <w:p w14:paraId="46F4003A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B97914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C46D19" w:rsidRPr="00B4508D" w14:paraId="5CDD9471" w14:textId="77777777" w:rsidTr="00C46D19">
        <w:trPr>
          <w:gridAfter w:val="1"/>
          <w:wAfter w:w="6" w:type="pct"/>
          <w:trHeight w:val="258"/>
        </w:trPr>
        <w:tc>
          <w:tcPr>
            <w:tcW w:w="1198" w:type="pct"/>
            <w:gridSpan w:val="2"/>
            <w:vMerge w:val="restart"/>
            <w:shd w:val="clear" w:color="auto" w:fill="auto"/>
            <w:noWrap/>
          </w:tcPr>
          <w:p w14:paraId="2F7130D7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246B69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957" w:type="pct"/>
            <w:gridSpan w:val="4"/>
            <w:vMerge w:val="restart"/>
            <w:shd w:val="clear" w:color="auto" w:fill="auto"/>
          </w:tcPr>
          <w:p w14:paraId="47CD1B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907" w:type="pct"/>
            <w:gridSpan w:val="4"/>
            <w:vMerge w:val="restart"/>
            <w:shd w:val="clear" w:color="auto" w:fill="auto"/>
          </w:tcPr>
          <w:p w14:paraId="22B6E0DF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C46D19" w:rsidRPr="00B4508D" w14:paraId="124E6E51" w14:textId="77777777" w:rsidTr="00C46D19">
        <w:trPr>
          <w:gridAfter w:val="1"/>
          <w:wAfter w:w="6" w:type="pct"/>
          <w:trHeight w:val="130"/>
        </w:trPr>
        <w:tc>
          <w:tcPr>
            <w:tcW w:w="1198" w:type="pct"/>
            <w:gridSpan w:val="2"/>
            <w:vMerge/>
            <w:shd w:val="clear" w:color="auto" w:fill="auto"/>
          </w:tcPr>
          <w:p w14:paraId="3B948D31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4CF957FB" w14:textId="77777777" w:rsidR="00C46D19" w:rsidRPr="00B4508D" w:rsidRDefault="00C46D19" w:rsidP="00C46D19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957" w:type="pct"/>
            <w:gridSpan w:val="4"/>
            <w:vMerge/>
            <w:shd w:val="clear" w:color="auto" w:fill="auto"/>
          </w:tcPr>
          <w:p w14:paraId="14B12774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/>
            <w:shd w:val="clear" w:color="auto" w:fill="auto"/>
          </w:tcPr>
          <w:p w14:paraId="6B435CDD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6D19" w:rsidRPr="00B4508D" w14:paraId="7FE7177C" w14:textId="77777777" w:rsidTr="00C46D19">
        <w:trPr>
          <w:gridAfter w:val="1"/>
          <w:wAfter w:w="6" w:type="pct"/>
          <w:trHeight w:val="427"/>
        </w:trPr>
        <w:tc>
          <w:tcPr>
            <w:tcW w:w="1198" w:type="pct"/>
            <w:gridSpan w:val="2"/>
            <w:shd w:val="clear" w:color="auto" w:fill="auto"/>
            <w:noWrap/>
          </w:tcPr>
          <w:p w14:paraId="65EADFC8" w14:textId="77777777" w:rsidR="00C46D19" w:rsidRPr="008C462E" w:rsidRDefault="00C46D19" w:rsidP="00C46D1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0863192E" w14:textId="77777777" w:rsidR="00397435" w:rsidRPr="00397435" w:rsidRDefault="00397435" w:rsidP="00397435">
            <w:pPr>
              <w:rPr>
                <w:i/>
                <w:sz w:val="20"/>
              </w:rPr>
            </w:pPr>
            <w:r w:rsidRPr="00397435">
              <w:rPr>
                <w:i/>
                <w:sz w:val="20"/>
              </w:rPr>
              <w:t>Elektripaigaldiste projekti nr 22-184_LR7086</w:t>
            </w:r>
          </w:p>
          <w:p w14:paraId="5CC9A205" w14:textId="77777777" w:rsidR="00397435" w:rsidRPr="00397435" w:rsidRDefault="00397435" w:rsidP="00397435">
            <w:pPr>
              <w:rPr>
                <w:i/>
                <w:sz w:val="20"/>
              </w:rPr>
            </w:pPr>
            <w:r w:rsidRPr="00397435">
              <w:rPr>
                <w:i/>
                <w:sz w:val="20"/>
              </w:rPr>
              <w:t>kooskõlastus riigitee nr 17160 maaüksuste piires ja</w:t>
            </w:r>
          </w:p>
          <w:p w14:paraId="0C2D6926" w14:textId="3E598F61" w:rsidR="00C46D19" w:rsidRPr="00397435" w:rsidRDefault="00397435" w:rsidP="00397435">
            <w:pPr>
              <w:rPr>
                <w:i/>
                <w:sz w:val="20"/>
              </w:rPr>
            </w:pPr>
            <w:r w:rsidRPr="00397435">
              <w:rPr>
                <w:i/>
                <w:sz w:val="20"/>
              </w:rPr>
              <w:t>tee kaitsevööndis Viru-Nigula vallas Lääne-Virumaal</w:t>
            </w: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1CC001AA" w14:textId="590E4E13" w:rsidR="00C46D19" w:rsidRPr="00C46D19" w:rsidRDefault="00397435" w:rsidP="00397435">
            <w:pPr>
              <w:pStyle w:val="Default"/>
              <w:jc w:val="both"/>
              <w:rPr>
                <w:sz w:val="20"/>
                <w:szCs w:val="20"/>
              </w:rPr>
            </w:pPr>
            <w:r w:rsidRPr="00397435">
              <w:rPr>
                <w:sz w:val="20"/>
                <w:szCs w:val="20"/>
              </w:rPr>
              <w:t>7.1-2/23/7214-5</w:t>
            </w: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0D0C916E" w14:textId="77777777" w:rsidR="00C46D19" w:rsidRPr="00C46D19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3633E50E" w14:textId="3A4805EB" w:rsidR="00C46D19" w:rsidRPr="00C46D19" w:rsidRDefault="00397435" w:rsidP="00397435">
            <w:pPr>
              <w:pStyle w:val="NoSpacing"/>
              <w:rPr>
                <w:sz w:val="20"/>
                <w:szCs w:val="20"/>
                <w:lang w:val="et-EE"/>
              </w:rPr>
            </w:pPr>
            <w:r w:rsidRPr="00397435">
              <w:rPr>
                <w:sz w:val="20"/>
                <w:szCs w:val="20"/>
                <w:lang w:val="et-EE"/>
              </w:rPr>
              <w:t>11.08.2023</w:t>
            </w:r>
          </w:p>
        </w:tc>
      </w:tr>
      <w:tr w:rsidR="00C46D19" w:rsidRPr="00B4508D" w14:paraId="2A80E106" w14:textId="77777777" w:rsidTr="00C46D19">
        <w:trPr>
          <w:gridAfter w:val="1"/>
          <w:wAfter w:w="6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5F7CE23C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5500111B" w14:textId="204E2006" w:rsidR="00C46D19" w:rsidRPr="00842566" w:rsidRDefault="005A43AC" w:rsidP="00C46D19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Luha PEJ liitumine elektrivõrguga</w:t>
            </w: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7E9D1591" w14:textId="7F2A7568" w:rsidR="00C46D19" w:rsidRPr="00B4508D" w:rsidRDefault="00AB36E1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  <w:lang w:eastAsia="et-EE"/>
              </w:rPr>
              <w:t>043/24</w:t>
            </w: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6B5156EE" w14:textId="195BE080" w:rsidR="00C46D19" w:rsidRPr="00B4508D" w:rsidRDefault="00AB36E1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08.04.2024</w:t>
            </w:r>
          </w:p>
        </w:tc>
      </w:tr>
      <w:tr w:rsidR="00C46D19" w:rsidRPr="00B4508D" w14:paraId="25E79400" w14:textId="77777777" w:rsidTr="00C46D19">
        <w:trPr>
          <w:gridAfter w:val="1"/>
          <w:wAfter w:w="6" w:type="pct"/>
          <w:trHeight w:val="624"/>
        </w:trPr>
        <w:tc>
          <w:tcPr>
            <w:tcW w:w="1198" w:type="pct"/>
            <w:gridSpan w:val="2"/>
            <w:shd w:val="clear" w:color="auto" w:fill="auto"/>
            <w:noWrap/>
          </w:tcPr>
          <w:p w14:paraId="2D4560B3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9B6B5F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153D96EA" w14:textId="77777777" w:rsidR="00842566" w:rsidRPr="00842566" w:rsidRDefault="00842566" w:rsidP="00842566">
            <w:pPr>
              <w:rPr>
                <w:i/>
                <w:color w:val="000000" w:themeColor="text1"/>
                <w:sz w:val="20"/>
              </w:rPr>
            </w:pPr>
            <w:r w:rsidRPr="00842566">
              <w:rPr>
                <w:i/>
                <w:color w:val="000000" w:themeColor="text1"/>
                <w:sz w:val="20"/>
              </w:rPr>
              <w:t>KINNISTUTELE ISIKLIKE KASUTUSÕIGUSTE SEADMISE LEPING,</w:t>
            </w:r>
          </w:p>
          <w:p w14:paraId="3A730C21" w14:textId="76D33D16" w:rsidR="00C46D19" w:rsidRPr="00842566" w:rsidRDefault="00842566" w:rsidP="00842566">
            <w:pPr>
              <w:rPr>
                <w:i/>
                <w:color w:val="000000" w:themeColor="text1"/>
                <w:sz w:val="20"/>
              </w:rPr>
            </w:pPr>
            <w:r w:rsidRPr="00842566">
              <w:rPr>
                <w:i/>
                <w:color w:val="000000" w:themeColor="text1"/>
                <w:sz w:val="20"/>
              </w:rPr>
              <w:t>ASJAÕIGUSLEPINGUD JA KINNISTAMISAVALDUSED</w:t>
            </w: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6AA5280D" w14:textId="2BEFDC1E" w:rsidR="00C46D19" w:rsidRPr="00B4508D" w:rsidRDefault="001C7236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C7236">
              <w:rPr>
                <w:sz w:val="20"/>
                <w:szCs w:val="20"/>
                <w:lang w:val="et-EE"/>
              </w:rPr>
              <w:t>1939</w:t>
            </w: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5CFE614C" w14:textId="18AEC9D2" w:rsidR="00C46D19" w:rsidRPr="00B4508D" w:rsidRDefault="001C7236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C7236">
              <w:rPr>
                <w:sz w:val="20"/>
                <w:szCs w:val="20"/>
                <w:lang w:val="et-EE"/>
              </w:rPr>
              <w:t>20.09.2023.a</w:t>
            </w:r>
          </w:p>
        </w:tc>
      </w:tr>
      <w:tr w:rsidR="00C46D19" w:rsidRPr="00B4508D" w14:paraId="4FF8C470" w14:textId="77777777" w:rsidTr="00C46D19">
        <w:trPr>
          <w:gridAfter w:val="1"/>
          <w:wAfter w:w="6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40259359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7C92A4E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20CC4CFE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58B26C7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30C8EBA2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594CC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08645CD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D49BF2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13807D9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91FC4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24871D16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7395CD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6346DE3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1CDE9F94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27046A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6F64C05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733F17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EC2777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56DA390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4A28A00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9123A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4210E2E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4A9DB879" w14:textId="77777777" w:rsidTr="00C46D19">
        <w:trPr>
          <w:trHeight w:val="312"/>
        </w:trPr>
        <w:tc>
          <w:tcPr>
            <w:tcW w:w="5000" w:type="pct"/>
            <w:gridSpan w:val="13"/>
            <w:shd w:val="clear" w:color="auto" w:fill="auto"/>
            <w:noWrap/>
          </w:tcPr>
          <w:p w14:paraId="239C9F73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C46D19" w:rsidRPr="00B4508D" w14:paraId="07D57FB4" w14:textId="77777777" w:rsidTr="00C46D19">
        <w:trPr>
          <w:trHeight w:val="326"/>
        </w:trPr>
        <w:tc>
          <w:tcPr>
            <w:tcW w:w="1198" w:type="pct"/>
            <w:gridSpan w:val="2"/>
            <w:shd w:val="clear" w:color="auto" w:fill="auto"/>
            <w:noWrap/>
          </w:tcPr>
          <w:p w14:paraId="1FBACE8E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02" w:type="pct"/>
            <w:gridSpan w:val="11"/>
            <w:shd w:val="clear" w:color="auto" w:fill="auto"/>
          </w:tcPr>
          <w:p w14:paraId="5C92D3D5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27563886" w14:textId="77777777" w:rsidTr="00C46D19">
        <w:trPr>
          <w:gridAfter w:val="1"/>
          <w:wAfter w:w="6" w:type="pct"/>
          <w:trHeight w:val="259"/>
        </w:trPr>
        <w:tc>
          <w:tcPr>
            <w:tcW w:w="1198" w:type="pct"/>
            <w:gridSpan w:val="2"/>
            <w:shd w:val="clear" w:color="auto" w:fill="auto"/>
            <w:noWrap/>
          </w:tcPr>
          <w:p w14:paraId="2490D065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6297686A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658D8D69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0276EC5C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46D19" w:rsidRPr="00B4508D" w14:paraId="36D069A7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31C341E0" w14:textId="055FFD22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2AC30D03" w14:textId="211D8A4C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</w:t>
            </w:r>
            <w:r w:rsidR="00E1705F">
              <w:rPr>
                <w:sz w:val="20"/>
                <w:szCs w:val="20"/>
              </w:rPr>
              <w:t xml:space="preserve"> </w:t>
            </w:r>
            <w:r w:rsidR="001545C2">
              <w:rPr>
                <w:sz w:val="20"/>
                <w:szCs w:val="20"/>
              </w:rPr>
              <w:t>17160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17D6EF61" w14:textId="2EF7B8F3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11,61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2BAA1410" w14:textId="3432F0C4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11,62</w:t>
            </w:r>
          </w:p>
        </w:tc>
      </w:tr>
      <w:tr w:rsidR="00C46D19" w:rsidRPr="00B4508D" w14:paraId="59869DDB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7471FC37" w14:textId="59755C0A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53E5ADEF" w14:textId="15D34DAF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17160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2D4E8FA7" w14:textId="47211640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39E9CDBD" w14:textId="142C0CA2" w:rsidR="00C46D19" w:rsidRPr="00B4508D" w:rsidRDefault="001545C2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</w:tr>
      <w:tr w:rsidR="00C46D19" w:rsidRPr="00B4508D" w14:paraId="44CE840C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1C62BE5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32DCD87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5F32826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2FC21C90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098035B7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41ACA1F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6CF5AC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BD94A8C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4A0DABAF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1BC1713F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699587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13E4974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438CD09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14:paraId="0C2B217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AFF90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12F11B6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noWrap/>
          </w:tcPr>
          <w:p w14:paraId="46B4BEC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1F08481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26032C00" w14:textId="77777777" w:rsidTr="00C46D19">
        <w:trPr>
          <w:trHeight w:val="158"/>
        </w:trPr>
        <w:tc>
          <w:tcPr>
            <w:tcW w:w="5000" w:type="pct"/>
            <w:gridSpan w:val="13"/>
            <w:shd w:val="clear" w:color="auto" w:fill="auto"/>
            <w:noWrap/>
          </w:tcPr>
          <w:p w14:paraId="672232C9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46D19" w:rsidRPr="00B4508D" w14:paraId="5AB9CE45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2BBD3D0" w14:textId="1E292CB5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perioodil </w:t>
            </w:r>
            <w:r w:rsidR="001545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4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54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77C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520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D19" w:rsidRPr="00B4508D" w14:paraId="7E10EB52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252B02A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02A3C294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A20AD4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6C57AE49" w14:textId="77777777" w:rsidTr="00C46D19">
        <w:trPr>
          <w:gridAfter w:val="1"/>
          <w:wAfter w:w="6" w:type="pct"/>
          <w:trHeight w:val="95"/>
        </w:trPr>
        <w:tc>
          <w:tcPr>
            <w:tcW w:w="2555" w:type="pct"/>
            <w:gridSpan w:val="3"/>
            <w:vMerge w:val="restart"/>
            <w:shd w:val="clear" w:color="auto" w:fill="auto"/>
            <w:noWrap/>
          </w:tcPr>
          <w:p w14:paraId="5F6C5612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A2ED41F" w14:textId="77777777" w:rsidR="00C46D19" w:rsidRPr="00B4508D" w:rsidRDefault="00C46D19" w:rsidP="00C46D1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518C831A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168E4E1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Kallas</w:t>
            </w:r>
          </w:p>
        </w:tc>
      </w:tr>
      <w:tr w:rsidR="00C46D19" w:rsidRPr="00B4508D" w14:paraId="035D77FC" w14:textId="77777777" w:rsidTr="00C46D19">
        <w:trPr>
          <w:gridAfter w:val="1"/>
          <w:wAfter w:w="6" w:type="pct"/>
          <w:trHeight w:val="396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7AC61B1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1D0ACCED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646C26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2195D5A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B36E1">
              <w:rPr>
                <w:sz w:val="20"/>
                <w:szCs w:val="20"/>
              </w:rPr>
            </w:r>
            <w:r w:rsidR="00AB36E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325E6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B36E1">
              <w:rPr>
                <w:sz w:val="20"/>
                <w:szCs w:val="20"/>
              </w:rPr>
            </w:r>
            <w:r w:rsidR="00AB36E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46D19" w:rsidRPr="00B4508D" w14:paraId="428AF43E" w14:textId="77777777" w:rsidTr="00C46D19">
        <w:trPr>
          <w:gridAfter w:val="1"/>
          <w:wAfter w:w="6" w:type="pct"/>
          <w:trHeight w:val="40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33D09FB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658D016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6D7BD443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7C8C98F" w14:textId="77777777" w:rsidR="0064686F" w:rsidRPr="00B4508D" w:rsidRDefault="0064686F">
      <w:pPr>
        <w:rPr>
          <w:b/>
        </w:rPr>
      </w:pPr>
    </w:p>
    <w:p w14:paraId="1CE96764" w14:textId="77777777" w:rsidR="003B5A18" w:rsidRPr="00B4508D" w:rsidRDefault="003B5A18">
      <w:pPr>
        <w:rPr>
          <w:b/>
        </w:rPr>
      </w:pPr>
    </w:p>
    <w:p w14:paraId="4130252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0DD0A9" w14:textId="77777777" w:rsidR="003B5A18" w:rsidRPr="00B4508D" w:rsidRDefault="003B5A18" w:rsidP="003B5A18">
      <w:pPr>
        <w:jc w:val="center"/>
        <w:rPr>
          <w:b/>
        </w:rPr>
      </w:pPr>
    </w:p>
    <w:p w14:paraId="000AC38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7FBEDA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DA0BAB" w14:textId="77777777" w:rsidR="003B5A18" w:rsidRPr="00B4508D" w:rsidRDefault="003B5A18" w:rsidP="003B5A18">
      <w:pPr>
        <w:jc w:val="center"/>
        <w:rPr>
          <w:b/>
        </w:rPr>
      </w:pPr>
    </w:p>
    <w:p w14:paraId="0A4297E5" w14:textId="2647F396" w:rsidR="003B5A18" w:rsidRPr="00B4508D" w:rsidRDefault="003B5A18" w:rsidP="00B362A7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187802">
    <w:abstractNumId w:val="6"/>
  </w:num>
  <w:num w:numId="2" w16cid:durableId="810904413">
    <w:abstractNumId w:val="4"/>
  </w:num>
  <w:num w:numId="3" w16cid:durableId="2045665417">
    <w:abstractNumId w:val="5"/>
  </w:num>
  <w:num w:numId="4" w16cid:durableId="1648702937">
    <w:abstractNumId w:val="1"/>
  </w:num>
  <w:num w:numId="5" w16cid:durableId="1708489308">
    <w:abstractNumId w:val="3"/>
  </w:num>
  <w:num w:numId="6" w16cid:durableId="977342481">
    <w:abstractNumId w:val="0"/>
  </w:num>
  <w:num w:numId="7" w16cid:durableId="196654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11C9"/>
    <w:rsid w:val="001037C5"/>
    <w:rsid w:val="001047DA"/>
    <w:rsid w:val="00104B85"/>
    <w:rsid w:val="00111681"/>
    <w:rsid w:val="00122F4A"/>
    <w:rsid w:val="001545C2"/>
    <w:rsid w:val="00187867"/>
    <w:rsid w:val="001962F9"/>
    <w:rsid w:val="001A1679"/>
    <w:rsid w:val="001A5E67"/>
    <w:rsid w:val="001C16E3"/>
    <w:rsid w:val="001C52C0"/>
    <w:rsid w:val="001C7236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97435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0F8A"/>
    <w:rsid w:val="00561A90"/>
    <w:rsid w:val="005751BD"/>
    <w:rsid w:val="00595988"/>
    <w:rsid w:val="005A43AC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DD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566"/>
    <w:rsid w:val="00864F93"/>
    <w:rsid w:val="0087258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ADC"/>
    <w:rsid w:val="0094292C"/>
    <w:rsid w:val="00985801"/>
    <w:rsid w:val="009A6B9A"/>
    <w:rsid w:val="009E3879"/>
    <w:rsid w:val="009E6823"/>
    <w:rsid w:val="009F6023"/>
    <w:rsid w:val="00A10605"/>
    <w:rsid w:val="00A30317"/>
    <w:rsid w:val="00A30C94"/>
    <w:rsid w:val="00A72FA2"/>
    <w:rsid w:val="00A93DB5"/>
    <w:rsid w:val="00AA4C42"/>
    <w:rsid w:val="00AB36E1"/>
    <w:rsid w:val="00AD6168"/>
    <w:rsid w:val="00AE4D0C"/>
    <w:rsid w:val="00AF6B33"/>
    <w:rsid w:val="00B131FD"/>
    <w:rsid w:val="00B13B66"/>
    <w:rsid w:val="00B362A7"/>
    <w:rsid w:val="00B4508D"/>
    <w:rsid w:val="00B55DE1"/>
    <w:rsid w:val="00B67289"/>
    <w:rsid w:val="00B8473C"/>
    <w:rsid w:val="00B97CFD"/>
    <w:rsid w:val="00BA6B78"/>
    <w:rsid w:val="00BC48A8"/>
    <w:rsid w:val="00BE19B4"/>
    <w:rsid w:val="00BF1CE1"/>
    <w:rsid w:val="00C04511"/>
    <w:rsid w:val="00C05028"/>
    <w:rsid w:val="00C26512"/>
    <w:rsid w:val="00C45DE4"/>
    <w:rsid w:val="00C46D19"/>
    <w:rsid w:val="00C50A06"/>
    <w:rsid w:val="00C627CA"/>
    <w:rsid w:val="00C64642"/>
    <w:rsid w:val="00C872DE"/>
    <w:rsid w:val="00C93404"/>
    <w:rsid w:val="00C95490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705F"/>
    <w:rsid w:val="00E324A3"/>
    <w:rsid w:val="00E5209E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1B9"/>
    <w:rsid w:val="00F67AEF"/>
    <w:rsid w:val="00F72845"/>
    <w:rsid w:val="00F77C90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0E5B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C978-7B38-42ED-B4BB-D47B9FE8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1751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Kallas, Liz</cp:lastModifiedBy>
  <cp:revision>18</cp:revision>
  <cp:lastPrinted>2013-01-31T06:41:00Z</cp:lastPrinted>
  <dcterms:created xsi:type="dcterms:W3CDTF">2023-01-24T12:34:00Z</dcterms:created>
  <dcterms:modified xsi:type="dcterms:W3CDTF">2024-03-11T07:00:00Z</dcterms:modified>
</cp:coreProperties>
</file>